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F7DC" w14:textId="1A0DDE1E" w:rsidR="00CF20F1" w:rsidRPr="00676866" w:rsidRDefault="00CF20F1" w:rsidP="00CF20F1">
      <w:pPr>
        <w:rPr>
          <w:rFonts w:ascii="ＭＳ 明朝" w:eastAsia="ＭＳ 明朝" w:hAnsi="ＭＳ 明朝"/>
          <w:sz w:val="24"/>
          <w:szCs w:val="24"/>
        </w:rPr>
      </w:pPr>
      <w:r w:rsidRPr="00676866">
        <w:rPr>
          <w:rFonts w:ascii="ＭＳ 明朝" w:eastAsia="ＭＳ 明朝" w:hAnsi="ＭＳ 明朝" w:hint="eastAsia"/>
          <w:sz w:val="24"/>
          <w:szCs w:val="24"/>
        </w:rPr>
        <w:t>様式</w:t>
      </w:r>
      <w:r w:rsidR="00676866" w:rsidRPr="00676866">
        <w:rPr>
          <w:rFonts w:ascii="ＭＳ 明朝" w:eastAsia="ＭＳ 明朝" w:hAnsi="ＭＳ 明朝" w:hint="eastAsia"/>
          <w:sz w:val="24"/>
          <w:szCs w:val="24"/>
        </w:rPr>
        <w:t>５</w:t>
      </w:r>
    </w:p>
    <w:p w14:paraId="586C742F" w14:textId="342895A6" w:rsidR="00CF20F1" w:rsidRPr="00676866" w:rsidRDefault="00CF20F1" w:rsidP="00CF20F1">
      <w:pPr>
        <w:jc w:val="center"/>
        <w:rPr>
          <w:rFonts w:ascii="ＭＳ 明朝" w:eastAsia="ＭＳ 明朝" w:hAnsi="ＭＳ 明朝"/>
          <w:sz w:val="24"/>
          <w:szCs w:val="24"/>
        </w:rPr>
      </w:pPr>
      <w:r w:rsidRPr="00676866">
        <w:rPr>
          <w:rFonts w:ascii="ＭＳ 明朝" w:eastAsia="ＭＳ 明朝" w:hAnsi="ＭＳ 明朝" w:hint="eastAsia"/>
          <w:sz w:val="24"/>
          <w:szCs w:val="24"/>
        </w:rPr>
        <w:t>業務実績調書</w:t>
      </w:r>
    </w:p>
    <w:p w14:paraId="53B210EE" w14:textId="77777777" w:rsidR="00CF20F1" w:rsidRPr="00676866" w:rsidRDefault="00CF20F1" w:rsidP="00CF20F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2921"/>
        <w:gridCol w:w="2182"/>
      </w:tblGrid>
      <w:tr w:rsidR="00676866" w:rsidRPr="00676866" w14:paraId="0AB257A1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90E7" w14:textId="77777777" w:rsidR="00676866" w:rsidRPr="00676866" w:rsidRDefault="00676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6866">
              <w:rPr>
                <w:rFonts w:ascii="ＭＳ 明朝" w:eastAsia="ＭＳ 明朝" w:hAnsi="ＭＳ 明朝" w:hint="eastAsia"/>
                <w:sz w:val="24"/>
                <w:szCs w:val="24"/>
              </w:rPr>
              <w:t>発注団体名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BDDE" w14:textId="77777777" w:rsidR="00676866" w:rsidRPr="00676866" w:rsidRDefault="00676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6866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C038" w14:textId="77777777" w:rsidR="00676866" w:rsidRPr="00676866" w:rsidRDefault="00676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6866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04A0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6866">
              <w:rPr>
                <w:rFonts w:ascii="ＭＳ 明朝" w:eastAsia="ＭＳ 明朝" w:hAnsi="ＭＳ 明朝" w:hint="eastAsia"/>
                <w:sz w:val="24"/>
                <w:szCs w:val="24"/>
              </w:rPr>
              <w:t>受注金額〔千円〕</w:t>
            </w:r>
          </w:p>
        </w:tc>
      </w:tr>
      <w:tr w:rsidR="00676866" w:rsidRPr="00676866" w14:paraId="0E5E8FF4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BF4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5F3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437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2D6BE6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91400E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864DD" w14:textId="77777777" w:rsid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32956" w14:textId="14A877CB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052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866" w:rsidRPr="00676866" w14:paraId="5B7833CA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DD4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C49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DD4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C4DF0E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AE2043" w14:textId="43123C04" w:rsid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95351A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86DB4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12F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866" w:rsidRPr="00676866" w14:paraId="0E96E338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78F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3A8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266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5E9DDD" w14:textId="50230381" w:rsid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A5CA1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DAF60A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D8D70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72D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866" w:rsidRPr="00676866" w14:paraId="58834FDA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17A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D84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C69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249F78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6AAF1" w14:textId="41D0747D" w:rsid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1BDBE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D8AC0D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A05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6866" w:rsidRPr="00676866" w14:paraId="1972C055" w14:textId="77777777" w:rsidTr="006768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5A9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13D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785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07024C" w14:textId="44A9162A" w:rsid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C411B7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FF44E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C0DE1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DC2" w14:textId="77777777" w:rsidR="00676866" w:rsidRPr="00676866" w:rsidRDefault="006768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9F8466" w14:textId="69677C03" w:rsidR="00CF20F1" w:rsidRPr="00214496" w:rsidRDefault="00CF20F1" w:rsidP="00C6482E">
      <w:pPr>
        <w:rPr>
          <w:rFonts w:ascii="ＭＳ 明朝" w:eastAsia="ＭＳ 明朝" w:hAnsi="ＭＳ 明朝"/>
          <w:sz w:val="24"/>
          <w:szCs w:val="24"/>
        </w:rPr>
      </w:pPr>
      <w:r w:rsidRPr="00214496">
        <w:rPr>
          <w:rFonts w:ascii="ＭＳ 明朝" w:eastAsia="ＭＳ 明朝" w:hAnsi="ＭＳ 明朝" w:hint="eastAsia"/>
          <w:sz w:val="24"/>
          <w:szCs w:val="24"/>
        </w:rPr>
        <w:t>※提案者および協力者が保有する実績について、５件以内で記載すること。</w:t>
      </w:r>
    </w:p>
    <w:p w14:paraId="63D08D8A" w14:textId="0D7744E2" w:rsidR="00AB2C07" w:rsidRPr="00AB2C07" w:rsidRDefault="00CF20F1" w:rsidP="00AB2C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41111859"/>
      <w:r w:rsidRPr="00214496">
        <w:rPr>
          <w:rFonts w:ascii="ＭＳ 明朝" w:eastAsia="ＭＳ 明朝" w:hAnsi="ＭＳ 明朝" w:hint="eastAsia"/>
          <w:sz w:val="24"/>
          <w:szCs w:val="24"/>
        </w:rPr>
        <w:t>※</w:t>
      </w:r>
      <w:bookmarkEnd w:id="0"/>
      <w:r w:rsidRPr="00214496">
        <w:rPr>
          <w:rFonts w:ascii="ＭＳ 明朝" w:eastAsia="ＭＳ 明朝" w:hAnsi="ＭＳ 明朝"/>
          <w:sz w:val="24"/>
          <w:szCs w:val="24"/>
        </w:rPr>
        <w:t>国公立大学及び地方公共団体</w:t>
      </w:r>
      <w:r w:rsidRPr="00214496">
        <w:rPr>
          <w:rFonts w:ascii="ＭＳ 明朝" w:eastAsia="ＭＳ 明朝" w:hAnsi="ＭＳ 明朝" w:hint="eastAsia"/>
          <w:sz w:val="24"/>
          <w:szCs w:val="24"/>
        </w:rPr>
        <w:t>が実施した同種</w:t>
      </w:r>
      <w:r w:rsidR="000E00E0">
        <w:rPr>
          <w:rFonts w:ascii="ＭＳ 明朝" w:eastAsia="ＭＳ 明朝" w:hAnsi="ＭＳ 明朝" w:hint="eastAsia"/>
          <w:sz w:val="24"/>
          <w:szCs w:val="24"/>
        </w:rPr>
        <w:t>・類似の</w:t>
      </w:r>
      <w:r w:rsidRPr="00214496">
        <w:rPr>
          <w:rFonts w:ascii="ＭＳ 明朝" w:eastAsia="ＭＳ 明朝" w:hAnsi="ＭＳ 明朝" w:hint="eastAsia"/>
          <w:sz w:val="24"/>
          <w:szCs w:val="24"/>
        </w:rPr>
        <w:t>業務を優先して記載すること。</w:t>
      </w:r>
    </w:p>
    <w:p w14:paraId="4FD0DE34" w14:textId="7A059FD9" w:rsidR="009947B1" w:rsidRPr="00214496" w:rsidRDefault="00CF20F1" w:rsidP="0021449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14496">
        <w:rPr>
          <w:rFonts w:ascii="ＭＳ 明朝" w:eastAsia="ＭＳ 明朝" w:hAnsi="ＭＳ 明朝" w:hint="eastAsia"/>
          <w:sz w:val="24"/>
          <w:szCs w:val="24"/>
        </w:rPr>
        <w:t>※業務概要欄には、導入規模（例：タブレット台数、ライセンス数等）を記載すること。</w:t>
      </w:r>
    </w:p>
    <w:p w14:paraId="44D24EEE" w14:textId="77777777" w:rsidR="00214496" w:rsidRPr="00C6482E" w:rsidRDefault="00214496" w:rsidP="00C6482E">
      <w:pPr>
        <w:rPr>
          <w:rFonts w:ascii="ＭＳ 明朝" w:eastAsia="ＭＳ 明朝" w:hAnsi="ＭＳ 明朝"/>
        </w:rPr>
      </w:pPr>
    </w:p>
    <w:sectPr w:rsidR="00214496" w:rsidRPr="00C64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1F67" w14:textId="77777777" w:rsidR="006F4F84" w:rsidRDefault="006F4F84" w:rsidP="00CF20F1">
      <w:r>
        <w:separator/>
      </w:r>
    </w:p>
  </w:endnote>
  <w:endnote w:type="continuationSeparator" w:id="0">
    <w:p w14:paraId="48284C46" w14:textId="77777777" w:rsidR="006F4F84" w:rsidRDefault="006F4F84" w:rsidP="00CF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F89E" w14:textId="77777777" w:rsidR="006F4F84" w:rsidRDefault="006F4F84" w:rsidP="00CF20F1">
      <w:r>
        <w:separator/>
      </w:r>
    </w:p>
  </w:footnote>
  <w:footnote w:type="continuationSeparator" w:id="0">
    <w:p w14:paraId="5CD70EDF" w14:textId="77777777" w:rsidR="006F4F84" w:rsidRDefault="006F4F84" w:rsidP="00CF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6"/>
    <w:rsid w:val="000E00E0"/>
    <w:rsid w:val="00214496"/>
    <w:rsid w:val="00317464"/>
    <w:rsid w:val="00676866"/>
    <w:rsid w:val="006F4F84"/>
    <w:rsid w:val="008A740C"/>
    <w:rsid w:val="009947B1"/>
    <w:rsid w:val="00AB2C07"/>
    <w:rsid w:val="00C6482E"/>
    <w:rsid w:val="00CF20F1"/>
    <w:rsid w:val="00E901B6"/>
    <w:rsid w:val="00F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E762F9"/>
  <w15:chartTrackingRefBased/>
  <w15:docId w15:val="{06487038-3806-4C16-B08B-D165E8C4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0F1"/>
  </w:style>
  <w:style w:type="paragraph" w:styleId="a5">
    <w:name w:val="footer"/>
    <w:basedOn w:val="a"/>
    <w:link w:val="a6"/>
    <w:uiPriority w:val="99"/>
    <w:unhideWhenUsed/>
    <w:rsid w:val="00CF2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情報センター担当　藤江　毅</dc:creator>
  <cp:keywords/>
  <dc:description/>
  <cp:lastModifiedBy>情報センター担当　藤江　毅</cp:lastModifiedBy>
  <cp:revision>9</cp:revision>
  <dcterms:created xsi:type="dcterms:W3CDTF">2023-07-19T08:52:00Z</dcterms:created>
  <dcterms:modified xsi:type="dcterms:W3CDTF">2023-07-31T07:41:00Z</dcterms:modified>
</cp:coreProperties>
</file>